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4-nfasis6"/>
        <w:tblW w:w="4708" w:type="pct"/>
        <w:tblInd w:w="263" w:type="dxa"/>
        <w:tblLook w:val="04A0" w:firstRow="1" w:lastRow="0" w:firstColumn="1" w:lastColumn="0" w:noHBand="0" w:noVBand="1"/>
      </w:tblPr>
      <w:tblGrid>
        <w:gridCol w:w="2552"/>
        <w:gridCol w:w="3185"/>
        <w:gridCol w:w="729"/>
        <w:gridCol w:w="2023"/>
      </w:tblGrid>
      <w:tr w:rsidR="00F510AA" w:rsidRPr="00A82EB0" w14:paraId="4863920C" w14:textId="77777777" w:rsidTr="00CB2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9" w:type="dxa"/>
            <w:gridSpan w:val="4"/>
          </w:tcPr>
          <w:p w14:paraId="742C2AEB" w14:textId="77777777" w:rsidR="00F510AA" w:rsidRPr="00CB2EE1" w:rsidRDefault="00F510AA" w:rsidP="00CB2EE1">
            <w:pPr>
              <w:jc w:val="center"/>
              <w:rPr>
                <w:rStyle w:val="nfasissutil"/>
                <w:sz w:val="32"/>
                <w:szCs w:val="32"/>
              </w:rPr>
            </w:pPr>
            <w:r w:rsidRPr="00CB2EE1">
              <w:rPr>
                <w:rStyle w:val="nfasissutil"/>
                <w:sz w:val="32"/>
                <w:szCs w:val="32"/>
              </w:rPr>
              <w:t>FICHA DE PARTICIPACIÓN DEL CENTRO EDUCATIVO</w:t>
            </w:r>
          </w:p>
          <w:p w14:paraId="5D7764D1" w14:textId="4F3D174E" w:rsidR="00F510AA" w:rsidRPr="00A82EB0" w:rsidRDefault="00F510AA" w:rsidP="00CB2EE1">
            <w:pPr>
              <w:jc w:val="center"/>
              <w:rPr>
                <w:sz w:val="24"/>
                <w:szCs w:val="24"/>
              </w:rPr>
            </w:pPr>
            <w:r w:rsidRPr="00CB2EE1">
              <w:rPr>
                <w:rStyle w:val="nfasissutil"/>
                <w:sz w:val="32"/>
                <w:szCs w:val="32"/>
              </w:rPr>
              <w:t xml:space="preserve">EN </w:t>
            </w:r>
            <w:r w:rsidR="00F214AE" w:rsidRPr="00CB2EE1">
              <w:rPr>
                <w:rStyle w:val="nfasissutil"/>
                <w:sz w:val="32"/>
                <w:szCs w:val="32"/>
              </w:rPr>
              <w:t xml:space="preserve">PROYECTO DE </w:t>
            </w:r>
            <w:r w:rsidR="00937683">
              <w:rPr>
                <w:rStyle w:val="nfasissutil"/>
                <w:sz w:val="32"/>
                <w:szCs w:val="32"/>
              </w:rPr>
              <w:t xml:space="preserve">ENCUENTROS PARA LA EQUIDAD A TRAVÉS </w:t>
            </w:r>
            <w:r w:rsidR="00937683" w:rsidRPr="00CB2EE1">
              <w:rPr>
                <w:rStyle w:val="nfasissutil"/>
                <w:sz w:val="32"/>
                <w:szCs w:val="32"/>
              </w:rPr>
              <w:t>DEL</w:t>
            </w:r>
            <w:r w:rsidR="00F214AE" w:rsidRPr="00CB2EE1">
              <w:rPr>
                <w:rStyle w:val="nfasissutil"/>
                <w:sz w:val="32"/>
                <w:szCs w:val="32"/>
              </w:rPr>
              <w:t xml:space="preserve"> </w:t>
            </w:r>
            <w:r w:rsidR="00937683">
              <w:rPr>
                <w:rStyle w:val="nfasissutil"/>
                <w:sz w:val="32"/>
                <w:szCs w:val="32"/>
              </w:rPr>
              <w:t>ROUNDNET MIXTO</w:t>
            </w:r>
            <w:r w:rsidR="00CB2EE1" w:rsidRPr="00CB2EE1">
              <w:rPr>
                <w:rStyle w:val="nfasissutil"/>
                <w:sz w:val="32"/>
                <w:szCs w:val="32"/>
              </w:rPr>
              <w:t>.</w:t>
            </w:r>
          </w:p>
        </w:tc>
      </w:tr>
      <w:tr w:rsidR="00F510AA" w:rsidRPr="00A82EB0" w14:paraId="1F384BE8" w14:textId="77777777" w:rsidTr="00CB2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EE6B452" w14:textId="77777777" w:rsidR="00F510AA" w:rsidRPr="00CB2EE1" w:rsidRDefault="00F510AA" w:rsidP="005F581E">
            <w:pPr>
              <w:pStyle w:val="Normalpequeo"/>
              <w:rPr>
                <w:sz w:val="32"/>
                <w:szCs w:val="32"/>
              </w:rPr>
            </w:pPr>
            <w:r w:rsidRPr="00CB2EE1">
              <w:rPr>
                <w:sz w:val="32"/>
                <w:szCs w:val="32"/>
              </w:rPr>
              <w:t>NOMBRE DEL CENTRO</w:t>
            </w:r>
          </w:p>
        </w:tc>
        <w:tc>
          <w:tcPr>
            <w:tcW w:w="5937" w:type="dxa"/>
            <w:gridSpan w:val="3"/>
          </w:tcPr>
          <w:p w14:paraId="63A07F16" w14:textId="77777777" w:rsidR="00F510AA" w:rsidRPr="00CB2EE1" w:rsidRDefault="00F510AA" w:rsidP="005F5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510AA" w:rsidRPr="00A82EB0" w14:paraId="75F4E812" w14:textId="77777777" w:rsidTr="00CB2E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DC4BFBF" w14:textId="77777777" w:rsidR="00F510AA" w:rsidRPr="00CB2EE1" w:rsidRDefault="00F510AA" w:rsidP="005F581E">
            <w:pPr>
              <w:pStyle w:val="Normalpequeo"/>
              <w:rPr>
                <w:sz w:val="32"/>
                <w:szCs w:val="32"/>
              </w:rPr>
            </w:pPr>
            <w:r w:rsidRPr="00CB2EE1">
              <w:rPr>
                <w:sz w:val="32"/>
                <w:szCs w:val="32"/>
              </w:rPr>
              <w:t>DIRECCIÓN</w:t>
            </w:r>
          </w:p>
        </w:tc>
        <w:tc>
          <w:tcPr>
            <w:tcW w:w="5937" w:type="dxa"/>
            <w:gridSpan w:val="3"/>
          </w:tcPr>
          <w:p w14:paraId="0FFCF2A2" w14:textId="77777777" w:rsidR="00F510AA" w:rsidRPr="00CB2EE1" w:rsidRDefault="00F510AA" w:rsidP="005F5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510AA" w:rsidRPr="00A82EB0" w14:paraId="11D21818" w14:textId="77777777" w:rsidTr="00CB2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F77F5B8" w14:textId="77777777" w:rsidR="00F510AA" w:rsidRPr="00CB2EE1" w:rsidRDefault="00F510AA" w:rsidP="005F581E">
            <w:pPr>
              <w:pStyle w:val="Normalpequeo"/>
              <w:rPr>
                <w:sz w:val="32"/>
                <w:szCs w:val="32"/>
              </w:rPr>
            </w:pPr>
            <w:r w:rsidRPr="00CB2EE1">
              <w:rPr>
                <w:sz w:val="32"/>
                <w:szCs w:val="32"/>
              </w:rPr>
              <w:t>POBLACIÓN</w:t>
            </w:r>
          </w:p>
        </w:tc>
        <w:tc>
          <w:tcPr>
            <w:tcW w:w="3185" w:type="dxa"/>
          </w:tcPr>
          <w:p w14:paraId="481A855C" w14:textId="32419494" w:rsidR="00F510AA" w:rsidRPr="00CB2EE1" w:rsidRDefault="00937683" w:rsidP="005F5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  <w:r>
              <w:t>EGANÉS</w:t>
            </w:r>
          </w:p>
        </w:tc>
        <w:tc>
          <w:tcPr>
            <w:tcW w:w="729" w:type="dxa"/>
          </w:tcPr>
          <w:p w14:paraId="3C7AFB61" w14:textId="77777777" w:rsidR="00F510AA" w:rsidRPr="00CB2EE1" w:rsidRDefault="00F510AA" w:rsidP="005F5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CB2EE1">
              <w:rPr>
                <w:b/>
                <w:bCs/>
                <w:sz w:val="32"/>
                <w:szCs w:val="32"/>
              </w:rPr>
              <w:t>C.P.</w:t>
            </w:r>
          </w:p>
        </w:tc>
        <w:tc>
          <w:tcPr>
            <w:tcW w:w="2023" w:type="dxa"/>
          </w:tcPr>
          <w:p w14:paraId="550A93BA" w14:textId="77777777" w:rsidR="00F510AA" w:rsidRPr="00CB2EE1" w:rsidRDefault="00F510AA" w:rsidP="005F5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tbl>
      <w:tblPr>
        <w:tblStyle w:val="Tablaconcuadrcula4-nfasis6"/>
        <w:tblpPr w:leftFromText="141" w:rightFromText="141" w:vertAnchor="text" w:horzAnchor="margin" w:tblpXSpec="center" w:tblpY="518"/>
        <w:tblW w:w="4718" w:type="pct"/>
        <w:tblLook w:val="04A0" w:firstRow="1" w:lastRow="0" w:firstColumn="1" w:lastColumn="0" w:noHBand="0" w:noVBand="1"/>
      </w:tblPr>
      <w:tblGrid>
        <w:gridCol w:w="2495"/>
        <w:gridCol w:w="2633"/>
        <w:gridCol w:w="971"/>
        <w:gridCol w:w="2408"/>
      </w:tblGrid>
      <w:tr w:rsidR="00F510AA" w:rsidRPr="00A82EB0" w14:paraId="608C9A73" w14:textId="77777777" w:rsidTr="00CB2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7" w:type="dxa"/>
            <w:gridSpan w:val="4"/>
          </w:tcPr>
          <w:p w14:paraId="43F31C2C" w14:textId="365778DC" w:rsidR="00F510AA" w:rsidRPr="00CB2EE1" w:rsidRDefault="00F510AA" w:rsidP="00CB2EE1">
            <w:pPr>
              <w:jc w:val="center"/>
              <w:rPr>
                <w:sz w:val="32"/>
                <w:szCs w:val="32"/>
              </w:rPr>
            </w:pPr>
            <w:r w:rsidRPr="00CB2EE1">
              <w:rPr>
                <w:rStyle w:val="nfasissutil"/>
                <w:sz w:val="32"/>
                <w:szCs w:val="32"/>
              </w:rPr>
              <w:t>FICHA DE PARTICIPACIÓN Y CONTACTO CON EL PROFESORADO DE EF</w:t>
            </w:r>
            <w:r w:rsidR="00937683">
              <w:rPr>
                <w:rStyle w:val="nfasissutil"/>
                <w:sz w:val="32"/>
                <w:szCs w:val="32"/>
              </w:rPr>
              <w:t xml:space="preserve"> – PERSONA QUE ACTUA DE ENLACE PARA COORDINAR LAS SESIONES DE DIFUSIÓN EN HORARIO DE EF EN 4º DE LA E.S.O.</w:t>
            </w:r>
          </w:p>
        </w:tc>
      </w:tr>
      <w:tr w:rsidR="00F510AA" w:rsidRPr="00A82EB0" w14:paraId="78B80F98" w14:textId="77777777" w:rsidTr="00CB2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14:paraId="0D0E1F26" w14:textId="77777777" w:rsidR="00F510AA" w:rsidRPr="00CB2EE1" w:rsidRDefault="00F510AA" w:rsidP="005F581E">
            <w:pPr>
              <w:pStyle w:val="Normalpequeo"/>
              <w:rPr>
                <w:sz w:val="32"/>
                <w:szCs w:val="32"/>
              </w:rPr>
            </w:pPr>
            <w:r w:rsidRPr="00CB2EE1">
              <w:rPr>
                <w:sz w:val="32"/>
                <w:szCs w:val="32"/>
              </w:rPr>
              <w:t>NOMBRE Y APELLIDOS</w:t>
            </w:r>
          </w:p>
        </w:tc>
        <w:tc>
          <w:tcPr>
            <w:tcW w:w="6012" w:type="dxa"/>
            <w:gridSpan w:val="3"/>
          </w:tcPr>
          <w:p w14:paraId="71CDA176" w14:textId="77777777" w:rsidR="00F510AA" w:rsidRPr="00CB2EE1" w:rsidRDefault="00F510AA" w:rsidP="005F5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510AA" w:rsidRPr="00A82EB0" w14:paraId="7897D0CA" w14:textId="77777777" w:rsidTr="00CB2E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14:paraId="483B316E" w14:textId="77777777" w:rsidR="00F510AA" w:rsidRPr="00CB2EE1" w:rsidRDefault="00F510AA" w:rsidP="005F581E">
            <w:pPr>
              <w:pStyle w:val="Normalpequeo"/>
              <w:rPr>
                <w:sz w:val="32"/>
                <w:szCs w:val="32"/>
              </w:rPr>
            </w:pPr>
            <w:r w:rsidRPr="00CB2EE1">
              <w:rPr>
                <w:sz w:val="32"/>
                <w:szCs w:val="32"/>
              </w:rPr>
              <w:t>NIF</w:t>
            </w:r>
          </w:p>
        </w:tc>
        <w:tc>
          <w:tcPr>
            <w:tcW w:w="2633" w:type="dxa"/>
          </w:tcPr>
          <w:p w14:paraId="21E42281" w14:textId="77777777" w:rsidR="00F510AA" w:rsidRPr="00CB2EE1" w:rsidRDefault="00F510AA" w:rsidP="005F5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971" w:type="dxa"/>
          </w:tcPr>
          <w:p w14:paraId="480C64A9" w14:textId="77777777" w:rsidR="00F510AA" w:rsidRPr="00A82EB0" w:rsidRDefault="00F510AA" w:rsidP="005F5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10CB">
              <w:rPr>
                <w:b/>
                <w:bCs/>
                <w:sz w:val="24"/>
                <w:szCs w:val="24"/>
              </w:rPr>
              <w:t>MÓVIL</w:t>
            </w:r>
          </w:p>
        </w:tc>
        <w:tc>
          <w:tcPr>
            <w:tcW w:w="2408" w:type="dxa"/>
          </w:tcPr>
          <w:p w14:paraId="1E7E9145" w14:textId="77777777" w:rsidR="00F510AA" w:rsidRPr="00A82EB0" w:rsidRDefault="00F510AA" w:rsidP="005F5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510AA" w:rsidRPr="00A82EB0" w14:paraId="5B91DD97" w14:textId="77777777" w:rsidTr="00CB2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14:paraId="7331D595" w14:textId="77777777" w:rsidR="00F510AA" w:rsidRPr="00CB2EE1" w:rsidRDefault="00F510AA" w:rsidP="005F581E">
            <w:pPr>
              <w:pStyle w:val="Normalpequeo"/>
              <w:rPr>
                <w:sz w:val="32"/>
                <w:szCs w:val="32"/>
              </w:rPr>
            </w:pPr>
            <w:r w:rsidRPr="00CB2EE1">
              <w:rPr>
                <w:sz w:val="32"/>
                <w:szCs w:val="32"/>
              </w:rPr>
              <w:t>E-MAIL</w:t>
            </w:r>
          </w:p>
        </w:tc>
        <w:tc>
          <w:tcPr>
            <w:tcW w:w="6012" w:type="dxa"/>
            <w:gridSpan w:val="3"/>
          </w:tcPr>
          <w:p w14:paraId="59DBAD3D" w14:textId="77777777" w:rsidR="00F510AA" w:rsidRPr="00CB2EE1" w:rsidRDefault="00F510AA" w:rsidP="005F5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14:paraId="05EEE14C" w14:textId="77777777" w:rsidR="00F510AA" w:rsidRDefault="00F510AA" w:rsidP="00F510AA">
      <w:pPr>
        <w:tabs>
          <w:tab w:val="left" w:pos="2520"/>
        </w:tabs>
      </w:pPr>
    </w:p>
    <w:p w14:paraId="3845C241" w14:textId="77777777" w:rsidR="00F510AA" w:rsidRDefault="00F510AA" w:rsidP="00F510AA">
      <w:pPr>
        <w:tabs>
          <w:tab w:val="left" w:pos="2520"/>
        </w:tabs>
      </w:pPr>
    </w:p>
    <w:p w14:paraId="673A0071" w14:textId="77777777" w:rsidR="00F510AA" w:rsidRDefault="00F510AA" w:rsidP="00F510AA">
      <w:pPr>
        <w:tabs>
          <w:tab w:val="left" w:pos="2520"/>
        </w:tabs>
      </w:pPr>
    </w:p>
    <w:tbl>
      <w:tblPr>
        <w:tblStyle w:val="Tablaconcuadrcula4-nfasis6"/>
        <w:tblpPr w:leftFromText="141" w:rightFromText="141" w:vertAnchor="text" w:horzAnchor="margin" w:tblpXSpec="center" w:tblpY="518"/>
        <w:tblW w:w="4714" w:type="pct"/>
        <w:tblLook w:val="04A0" w:firstRow="1" w:lastRow="0" w:firstColumn="1" w:lastColumn="0" w:noHBand="0" w:noVBand="1"/>
      </w:tblPr>
      <w:tblGrid>
        <w:gridCol w:w="2644"/>
        <w:gridCol w:w="2781"/>
        <w:gridCol w:w="3075"/>
      </w:tblGrid>
      <w:tr w:rsidR="00F510AA" w:rsidRPr="00A82EB0" w14:paraId="426AFFC6" w14:textId="77777777" w:rsidTr="00CB2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3"/>
          </w:tcPr>
          <w:p w14:paraId="372FDE2C" w14:textId="77777777" w:rsidR="00F510AA" w:rsidRPr="00CB2EE1" w:rsidRDefault="00F510AA" w:rsidP="00CB2EE1">
            <w:pPr>
              <w:jc w:val="center"/>
              <w:rPr>
                <w:i/>
                <w:iCs/>
                <w:color w:val="auto"/>
                <w:sz w:val="32"/>
                <w:szCs w:val="32"/>
              </w:rPr>
            </w:pPr>
            <w:r w:rsidRPr="00CB2EE1">
              <w:rPr>
                <w:i/>
                <w:iCs/>
                <w:color w:val="auto"/>
                <w:sz w:val="32"/>
                <w:szCs w:val="32"/>
              </w:rPr>
              <w:t>GRUPOS PARTICIPANTES</w:t>
            </w:r>
          </w:p>
        </w:tc>
      </w:tr>
      <w:tr w:rsidR="00F510AA" w:rsidRPr="00A82EB0" w14:paraId="4C8A9983" w14:textId="77777777" w:rsidTr="00CB2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14:paraId="1DE314D7" w14:textId="0A2CE189" w:rsidR="00F510AA" w:rsidRPr="00CB2EE1" w:rsidRDefault="00F510AA" w:rsidP="00F510AA">
            <w:pPr>
              <w:pStyle w:val="Normalpequeo"/>
              <w:rPr>
                <w:sz w:val="32"/>
                <w:szCs w:val="32"/>
              </w:rPr>
            </w:pPr>
            <w:r w:rsidRPr="00CB2EE1">
              <w:rPr>
                <w:sz w:val="32"/>
                <w:szCs w:val="32"/>
              </w:rPr>
              <w:t>CURSO</w:t>
            </w:r>
            <w:r w:rsidR="00937683">
              <w:rPr>
                <w:sz w:val="32"/>
                <w:szCs w:val="32"/>
              </w:rPr>
              <w:t xml:space="preserve"> (4º ESO)</w:t>
            </w:r>
            <w:bookmarkStart w:id="0" w:name="_GoBack"/>
            <w:bookmarkEnd w:id="0"/>
          </w:p>
        </w:tc>
        <w:tc>
          <w:tcPr>
            <w:tcW w:w="2781" w:type="dxa"/>
          </w:tcPr>
          <w:p w14:paraId="2BA341A4" w14:textId="77777777" w:rsidR="00F510AA" w:rsidRPr="00CB2EE1" w:rsidRDefault="00F510AA" w:rsidP="00F51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CB2EE1">
              <w:rPr>
                <w:b/>
                <w:sz w:val="32"/>
                <w:szCs w:val="32"/>
              </w:rPr>
              <w:t>GRUPO</w:t>
            </w:r>
          </w:p>
        </w:tc>
        <w:tc>
          <w:tcPr>
            <w:tcW w:w="3075" w:type="dxa"/>
          </w:tcPr>
          <w:p w14:paraId="3119F9A2" w14:textId="77777777" w:rsidR="00F510AA" w:rsidRPr="00CB2EE1" w:rsidRDefault="00F510AA" w:rsidP="00F51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CB2EE1">
              <w:rPr>
                <w:b/>
                <w:sz w:val="32"/>
                <w:szCs w:val="32"/>
              </w:rPr>
              <w:t>Nº ALUMNADO</w:t>
            </w:r>
          </w:p>
        </w:tc>
      </w:tr>
      <w:tr w:rsidR="00F510AA" w:rsidRPr="00A82EB0" w14:paraId="585DA305" w14:textId="77777777" w:rsidTr="00CB2E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14:paraId="7C301260" w14:textId="77777777" w:rsidR="00F510AA" w:rsidRPr="00CB2EE1" w:rsidRDefault="00F510AA" w:rsidP="00F510AA">
            <w:pPr>
              <w:pStyle w:val="Normalpequeo"/>
              <w:rPr>
                <w:sz w:val="32"/>
                <w:szCs w:val="32"/>
              </w:rPr>
            </w:pPr>
          </w:p>
        </w:tc>
        <w:tc>
          <w:tcPr>
            <w:tcW w:w="2781" w:type="dxa"/>
          </w:tcPr>
          <w:p w14:paraId="5B3DDA45" w14:textId="77777777" w:rsidR="00F510AA" w:rsidRPr="00CB2EE1" w:rsidRDefault="00F510AA" w:rsidP="00F51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075" w:type="dxa"/>
          </w:tcPr>
          <w:p w14:paraId="6EEB6A65" w14:textId="77777777" w:rsidR="00F510AA" w:rsidRPr="00CB2EE1" w:rsidRDefault="00F510AA" w:rsidP="00F51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510AA" w:rsidRPr="00A82EB0" w14:paraId="5A23A8D6" w14:textId="77777777" w:rsidTr="00CB2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14:paraId="1B43DA40" w14:textId="77777777" w:rsidR="00F510AA" w:rsidRPr="00CB2EE1" w:rsidRDefault="00F510AA" w:rsidP="00F510AA">
            <w:pPr>
              <w:pStyle w:val="Normalpequeo"/>
              <w:rPr>
                <w:sz w:val="32"/>
                <w:szCs w:val="32"/>
              </w:rPr>
            </w:pPr>
          </w:p>
        </w:tc>
        <w:tc>
          <w:tcPr>
            <w:tcW w:w="2781" w:type="dxa"/>
          </w:tcPr>
          <w:p w14:paraId="15187E27" w14:textId="77777777" w:rsidR="00F510AA" w:rsidRPr="00CB2EE1" w:rsidRDefault="00F510AA" w:rsidP="00F51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075" w:type="dxa"/>
          </w:tcPr>
          <w:p w14:paraId="67AC5AC8" w14:textId="77777777" w:rsidR="00F510AA" w:rsidRPr="00CB2EE1" w:rsidRDefault="00F510AA" w:rsidP="00F51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510AA" w:rsidRPr="00A82EB0" w14:paraId="47BA9958" w14:textId="77777777" w:rsidTr="00CB2E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14:paraId="2510EF16" w14:textId="77777777" w:rsidR="00F510AA" w:rsidRPr="00CB2EE1" w:rsidRDefault="00F510AA" w:rsidP="00F510AA">
            <w:pPr>
              <w:pStyle w:val="Normalpequeo"/>
              <w:rPr>
                <w:sz w:val="32"/>
                <w:szCs w:val="32"/>
              </w:rPr>
            </w:pPr>
          </w:p>
        </w:tc>
        <w:tc>
          <w:tcPr>
            <w:tcW w:w="2781" w:type="dxa"/>
          </w:tcPr>
          <w:p w14:paraId="15B0F490" w14:textId="77777777" w:rsidR="00F510AA" w:rsidRPr="00CB2EE1" w:rsidRDefault="00F510AA" w:rsidP="00F51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075" w:type="dxa"/>
          </w:tcPr>
          <w:p w14:paraId="40A2FC6C" w14:textId="77777777" w:rsidR="00F510AA" w:rsidRPr="00CB2EE1" w:rsidRDefault="00F510AA" w:rsidP="00F51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510AA" w:rsidRPr="00A82EB0" w14:paraId="2F529C3E" w14:textId="77777777" w:rsidTr="00CB2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14:paraId="5C99A434" w14:textId="77777777" w:rsidR="00F510AA" w:rsidRPr="00CB2EE1" w:rsidRDefault="00F510AA" w:rsidP="00F510AA">
            <w:pPr>
              <w:pStyle w:val="Normalpequeo"/>
              <w:rPr>
                <w:sz w:val="32"/>
                <w:szCs w:val="32"/>
              </w:rPr>
            </w:pPr>
          </w:p>
        </w:tc>
        <w:tc>
          <w:tcPr>
            <w:tcW w:w="2781" w:type="dxa"/>
          </w:tcPr>
          <w:p w14:paraId="0D3D3390" w14:textId="77777777" w:rsidR="00F510AA" w:rsidRPr="00CB2EE1" w:rsidRDefault="00F510AA" w:rsidP="00F51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075" w:type="dxa"/>
          </w:tcPr>
          <w:p w14:paraId="7FEFD886" w14:textId="77777777" w:rsidR="00F510AA" w:rsidRPr="00CB2EE1" w:rsidRDefault="00F510AA" w:rsidP="00F51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14:paraId="3987DFCB" w14:textId="77777777" w:rsidR="00F510AA" w:rsidRDefault="00F510AA" w:rsidP="00F510AA">
      <w:pPr>
        <w:tabs>
          <w:tab w:val="left" w:pos="2520"/>
        </w:tabs>
      </w:pPr>
    </w:p>
    <w:p w14:paraId="2CA1340E" w14:textId="77777777" w:rsidR="00F510AA" w:rsidRDefault="00F510AA" w:rsidP="00F510AA">
      <w:pPr>
        <w:tabs>
          <w:tab w:val="left" w:pos="2520"/>
        </w:tabs>
      </w:pPr>
    </w:p>
    <w:p w14:paraId="3F56D79A" w14:textId="77777777" w:rsidR="00F510AA" w:rsidRDefault="00F510AA" w:rsidP="00F510AA">
      <w:pPr>
        <w:tabs>
          <w:tab w:val="left" w:pos="2520"/>
        </w:tabs>
      </w:pPr>
    </w:p>
    <w:tbl>
      <w:tblPr>
        <w:tblStyle w:val="Tablaconcuadrcula4-nfasis6"/>
        <w:tblpPr w:leftFromText="141" w:rightFromText="141" w:vertAnchor="text" w:horzAnchor="margin" w:tblpX="279" w:tblpY="154"/>
        <w:tblW w:w="4714" w:type="pct"/>
        <w:tblLook w:val="04A0" w:firstRow="1" w:lastRow="0" w:firstColumn="1" w:lastColumn="0" w:noHBand="0" w:noVBand="1"/>
      </w:tblPr>
      <w:tblGrid>
        <w:gridCol w:w="4248"/>
        <w:gridCol w:w="4252"/>
      </w:tblGrid>
      <w:tr w:rsidR="00CB2EE1" w:rsidRPr="00A82EB0" w14:paraId="72D22CAF" w14:textId="77777777" w:rsidTr="00CB2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E802453" w14:textId="77777777" w:rsidR="00CB2EE1" w:rsidRPr="00CB2EE1" w:rsidRDefault="00CB2EE1" w:rsidP="00CB2EE1">
            <w:pPr>
              <w:pStyle w:val="Normalpequeo"/>
              <w:jc w:val="center"/>
              <w:rPr>
                <w:i/>
                <w:iCs/>
                <w:color w:val="auto"/>
                <w:sz w:val="32"/>
                <w:szCs w:val="32"/>
              </w:rPr>
            </w:pPr>
            <w:r w:rsidRPr="00CB2EE1">
              <w:rPr>
                <w:i/>
                <w:iCs/>
                <w:color w:val="auto"/>
                <w:sz w:val="32"/>
                <w:szCs w:val="32"/>
              </w:rPr>
              <w:t>FECHAY FIRMA</w:t>
            </w:r>
          </w:p>
        </w:tc>
        <w:tc>
          <w:tcPr>
            <w:tcW w:w="4252" w:type="dxa"/>
          </w:tcPr>
          <w:p w14:paraId="44FE821B" w14:textId="77777777" w:rsidR="00CB2EE1" w:rsidRPr="00CB2EE1" w:rsidRDefault="00CB2EE1" w:rsidP="00CB2E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32"/>
                <w:szCs w:val="32"/>
              </w:rPr>
            </w:pPr>
            <w:r w:rsidRPr="00CB2EE1">
              <w:rPr>
                <w:i/>
                <w:iCs/>
                <w:color w:val="auto"/>
                <w:sz w:val="32"/>
                <w:szCs w:val="32"/>
              </w:rPr>
              <w:t>SELLO CENTRO</w:t>
            </w:r>
          </w:p>
        </w:tc>
      </w:tr>
      <w:tr w:rsidR="00CB2EE1" w:rsidRPr="00A82EB0" w14:paraId="58B20D1F" w14:textId="77777777" w:rsidTr="00CB2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4091E7A" w14:textId="77777777" w:rsidR="00CB2EE1" w:rsidRPr="00A93B4A" w:rsidRDefault="00CB2EE1" w:rsidP="00CB2EE1">
            <w:pPr>
              <w:pStyle w:val="Normalpequeo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CE2ED2F" w14:textId="77777777" w:rsidR="00CB2EE1" w:rsidRPr="00A82EB0" w:rsidRDefault="00CB2EE1" w:rsidP="00CB2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6A8EE855" w14:textId="77777777" w:rsidR="00F25762" w:rsidRDefault="00F25762" w:rsidP="00152DD8">
      <w:pPr>
        <w:tabs>
          <w:tab w:val="left" w:pos="2520"/>
        </w:tabs>
      </w:pPr>
    </w:p>
    <w:sectPr w:rsidR="00F25762" w:rsidSect="00CB2EE1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7D427" w14:textId="77777777" w:rsidR="00D04878" w:rsidRDefault="00D04878" w:rsidP="00F510AA">
      <w:r>
        <w:separator/>
      </w:r>
    </w:p>
  </w:endnote>
  <w:endnote w:type="continuationSeparator" w:id="0">
    <w:p w14:paraId="2A63FF4D" w14:textId="77777777" w:rsidR="00D04878" w:rsidRDefault="00D04878" w:rsidP="00F5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E0559" w14:textId="77777777" w:rsidR="00D04878" w:rsidRDefault="00D04878" w:rsidP="00F510AA">
      <w:r>
        <w:separator/>
      </w:r>
    </w:p>
  </w:footnote>
  <w:footnote w:type="continuationSeparator" w:id="0">
    <w:p w14:paraId="0DDE2011" w14:textId="77777777" w:rsidR="00D04878" w:rsidRDefault="00D04878" w:rsidP="00F5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F3553" w14:textId="59AB668C" w:rsidR="00F510AA" w:rsidRDefault="00937683">
    <w:pPr>
      <w:pStyle w:val="Encabezado"/>
    </w:pPr>
    <w:r>
      <w:rPr>
        <w:b/>
        <w:noProof/>
        <w:color w:val="000000" w:themeColor="text1"/>
        <w:sz w:val="48"/>
        <w:szCs w:val="66"/>
      </w:rPr>
      <w:drawing>
        <wp:anchor distT="0" distB="0" distL="114300" distR="114300" simplePos="0" relativeHeight="251663360" behindDoc="0" locked="0" layoutInCell="1" allowOverlap="1" wp14:anchorId="1F89FD86" wp14:editId="708499AC">
          <wp:simplePos x="0" y="0"/>
          <wp:positionH relativeFrom="column">
            <wp:posOffset>2409825</wp:posOffset>
          </wp:positionH>
          <wp:positionV relativeFrom="paragraph">
            <wp:posOffset>-1905</wp:posOffset>
          </wp:positionV>
          <wp:extent cx="812800" cy="923925"/>
          <wp:effectExtent l="0" t="0" r="635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EE1">
      <w:rPr>
        <w:b/>
        <w:bCs/>
        <w:noProof/>
        <w:sz w:val="23"/>
        <w:szCs w:val="23"/>
      </w:rPr>
      <w:drawing>
        <wp:anchor distT="0" distB="0" distL="114300" distR="114300" simplePos="0" relativeHeight="251662336" behindDoc="0" locked="0" layoutInCell="1" allowOverlap="1" wp14:anchorId="365CA8FD" wp14:editId="7C9DFDF0">
          <wp:simplePos x="0" y="0"/>
          <wp:positionH relativeFrom="column">
            <wp:posOffset>239404</wp:posOffset>
          </wp:positionH>
          <wp:positionV relativeFrom="paragraph">
            <wp:posOffset>142819</wp:posOffset>
          </wp:positionV>
          <wp:extent cx="1581150" cy="616585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EE1">
      <w:rPr>
        <w:noProof/>
      </w:rPr>
      <w:drawing>
        <wp:anchor distT="0" distB="0" distL="114300" distR="114300" simplePos="0" relativeHeight="251659264" behindDoc="0" locked="0" layoutInCell="1" allowOverlap="1" wp14:anchorId="759EE78C" wp14:editId="1256A89B">
          <wp:simplePos x="0" y="0"/>
          <wp:positionH relativeFrom="margin">
            <wp:posOffset>3848432</wp:posOffset>
          </wp:positionH>
          <wp:positionV relativeFrom="paragraph">
            <wp:posOffset>-60050</wp:posOffset>
          </wp:positionV>
          <wp:extent cx="1667510" cy="942975"/>
          <wp:effectExtent l="0" t="0" r="8890" b="9525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AA"/>
    <w:rsid w:val="00152DD8"/>
    <w:rsid w:val="00685EE2"/>
    <w:rsid w:val="00704BF1"/>
    <w:rsid w:val="008C4D41"/>
    <w:rsid w:val="0091523C"/>
    <w:rsid w:val="00937683"/>
    <w:rsid w:val="00AF39D9"/>
    <w:rsid w:val="00CB2EE1"/>
    <w:rsid w:val="00D04878"/>
    <w:rsid w:val="00D41CC3"/>
    <w:rsid w:val="00F214AE"/>
    <w:rsid w:val="00F25762"/>
    <w:rsid w:val="00F5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EC0A8"/>
  <w15:chartTrackingRefBased/>
  <w15:docId w15:val="{0EFE88F0-8FA8-4D4F-A90E-E2EDF19A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10AA"/>
    <w:pPr>
      <w:spacing w:after="0" w:line="240" w:lineRule="auto"/>
    </w:pPr>
    <w:rPr>
      <w:rFonts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ndeferiadeciencias">
    <w:name w:val="Tablón de feria de ciencias"/>
    <w:basedOn w:val="Tablanormal"/>
    <w:uiPriority w:val="99"/>
    <w:rsid w:val="00F510AA"/>
    <w:pPr>
      <w:spacing w:after="0" w:line="240" w:lineRule="auto"/>
    </w:pPr>
    <w:rPr>
      <w:rFonts w:cs="Times New Roman"/>
      <w:sz w:val="18"/>
      <w:szCs w:val="20"/>
    </w:rPr>
    <w:tblPr>
      <w:tblStyleRow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  <w:tl2br w:val="nil"/>
          <w:tr2bl w:val="nil"/>
        </w:tcBorders>
        <w:shd w:val="clear" w:color="auto" w:fill="5B9BD5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  <w:tl2br w:val="nil"/>
          <w:tr2bl w:val="nil"/>
        </w:tcBorders>
        <w:shd w:val="clear" w:color="auto" w:fill="DEEAF6" w:themeFill="accent5" w:themeFillTint="33"/>
      </w:tcPr>
    </w:tblStylePr>
  </w:style>
  <w:style w:type="paragraph" w:styleId="Ttulo">
    <w:name w:val="Title"/>
    <w:basedOn w:val="Normal"/>
    <w:next w:val="Normal"/>
    <w:link w:val="TtuloCar"/>
    <w:uiPriority w:val="1"/>
    <w:unhideWhenUsed/>
    <w:qFormat/>
    <w:rsid w:val="00F510AA"/>
    <w:pPr>
      <w:spacing w:line="800" w:lineRule="exact"/>
      <w:jc w:val="center"/>
    </w:pPr>
    <w:rPr>
      <w:b/>
      <w:color w:val="000000" w:themeColor="text1"/>
      <w:sz w:val="48"/>
      <w:szCs w:val="66"/>
    </w:rPr>
  </w:style>
  <w:style w:type="character" w:customStyle="1" w:styleId="TtuloCar">
    <w:name w:val="Título Car"/>
    <w:basedOn w:val="Fuentedeprrafopredeter"/>
    <w:link w:val="Ttulo"/>
    <w:uiPriority w:val="1"/>
    <w:rsid w:val="00F510AA"/>
    <w:rPr>
      <w:rFonts w:cs="Times New Roman"/>
      <w:b/>
      <w:color w:val="000000" w:themeColor="text1"/>
      <w:sz w:val="48"/>
      <w:szCs w:val="66"/>
    </w:rPr>
  </w:style>
  <w:style w:type="character" w:styleId="nfasissutil">
    <w:name w:val="Subtle Emphasis"/>
    <w:basedOn w:val="Fuentedeprrafopredeter"/>
    <w:uiPriority w:val="14"/>
    <w:qFormat/>
    <w:rsid w:val="00F510AA"/>
    <w:rPr>
      <w:i/>
      <w:iCs/>
      <w:color w:val="auto"/>
    </w:rPr>
  </w:style>
  <w:style w:type="paragraph" w:customStyle="1" w:styleId="Normalpequeo">
    <w:name w:val="Normal: pequeño"/>
    <w:basedOn w:val="Normal"/>
    <w:qFormat/>
    <w:rsid w:val="00F510AA"/>
    <w:rPr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F510AA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10AA"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F510AA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0AA"/>
    <w:rPr>
      <w:rFonts w:cs="Times New Roman"/>
      <w:sz w:val="20"/>
      <w:szCs w:val="20"/>
    </w:rPr>
  </w:style>
  <w:style w:type="table" w:styleId="Tablaconcuadrcula4-nfasis6">
    <w:name w:val="Grid Table 4 Accent 6"/>
    <w:basedOn w:val="Tablanormal"/>
    <w:uiPriority w:val="49"/>
    <w:rsid w:val="00CB2EE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6</cp:revision>
  <dcterms:created xsi:type="dcterms:W3CDTF">2020-09-29T10:50:00Z</dcterms:created>
  <dcterms:modified xsi:type="dcterms:W3CDTF">2021-09-07T11:24:00Z</dcterms:modified>
</cp:coreProperties>
</file>